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4C" w:rsidRDefault="006D324C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90"/>
        <w:gridCol w:w="1410"/>
        <w:gridCol w:w="1710"/>
        <w:gridCol w:w="1950"/>
      </w:tblGrid>
      <w:tr w:rsidR="006D324C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A601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68</w:t>
            </w:r>
          </w:p>
          <w:p w:rsidR="006D324C" w:rsidRDefault="00A601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Świętego Mikołaja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w Papowie Toruńskim</w:t>
            </w:r>
          </w:p>
          <w:p w:rsidR="006D324C" w:rsidRDefault="00A601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Papowo Toruńskie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A601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A601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A601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A601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A601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6D324C">
        <w:trPr>
          <w:cantSplit/>
          <w:trHeight w:val="40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6D32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6D32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6D32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6D324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A601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A601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 w:rsidP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1778-1833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 w:rsidP="00A601A2">
            <w:pPr>
              <w:pStyle w:val="normal"/>
              <w:widowControl w:val="0"/>
              <w:spacing w:line="276" w:lineRule="auto"/>
              <w:jc w:val="center"/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1834-1859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 w:rsidP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1859-1894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 w:rsidP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1895-1927; 1945-1948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AB3436">
              <w:rPr>
                <w:sz w:val="28"/>
                <w:szCs w:val="28"/>
              </w:rPr>
              <w:t>*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 w:rsidP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1927-1960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 w:rsidP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1949-1954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D324C">
        <w:trPr>
          <w:cantSplit/>
          <w:trHeight w:val="36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 w:rsidP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1955-1970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 w:rsidP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1970-1984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009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 w:rsidP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 1984-2000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010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 w:rsidP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</w:t>
            </w:r>
            <w:proofErr w:type="spellStart"/>
            <w:r>
              <w:rPr>
                <w:sz w:val="28"/>
                <w:szCs w:val="28"/>
                <w:highlight w:val="white"/>
              </w:rPr>
              <w:t>baptisatorum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2000-2011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6D324C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6D324C">
            <w:pPr>
              <w:pStyle w:val="normal"/>
              <w:widowControl w:val="0"/>
              <w:spacing w:line="276" w:lineRule="auto"/>
              <w:rPr>
                <w:sz w:val="28"/>
                <w:szCs w:val="28"/>
                <w:highlight w:val="white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6D324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6D324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6D324C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6D324C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6D324C">
        <w:trPr>
          <w:cantSplit/>
          <w:trHeight w:val="44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</w:p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[Księga I Komunii Św.]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1920-2003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AB3436">
              <w:rPr>
                <w:sz w:val="28"/>
                <w:szCs w:val="28"/>
              </w:rPr>
              <w:t>*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confirmatorum</w:t>
            </w:r>
            <w:proofErr w:type="spellEnd"/>
            <w:r>
              <w:rPr>
                <w:sz w:val="28"/>
                <w:szCs w:val="28"/>
              </w:rPr>
              <w:t>[Księga bierzmowanych]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1925-2001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A601A2" w:rsidRDefault="00A601A2">
            <w:pPr>
              <w:pStyle w:val="normal"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br/>
            </w:r>
          </w:p>
          <w:p w:rsidR="006D324C" w:rsidRDefault="00A601A2">
            <w:pPr>
              <w:pStyle w:val="normal"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  <w:t>Numer zespołu: 68</w:t>
            </w:r>
          </w:p>
          <w:p w:rsidR="006D324C" w:rsidRDefault="00A601A2">
            <w:pPr>
              <w:pStyle w:val="normal"/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Świętego Mikołaja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w Papowie Toruńskim</w:t>
            </w:r>
          </w:p>
          <w:p w:rsidR="006D324C" w:rsidRDefault="00A601A2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Papowo Toruńskie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A601A2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A601A2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A601A2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A601A2">
            <w:pPr>
              <w:pStyle w:val="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6D324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6D324C">
            <w:pPr>
              <w:pStyle w:val="normal"/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6D324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6D324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 w:rsidP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1778-1872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 w:rsidP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1873-1960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AB3436">
              <w:rPr>
                <w:sz w:val="28"/>
                <w:szCs w:val="28"/>
              </w:rPr>
              <w:t>*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 w:rsidP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1961-1984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6D324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24C" w:rsidRDefault="006D324C" w:rsidP="00A601A2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6D324C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6D324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6D324C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6D324C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 w:rsidP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1873-1960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AB3436">
              <w:rPr>
                <w:sz w:val="28"/>
                <w:szCs w:val="28"/>
              </w:rPr>
              <w:t>*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 w:rsidP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 1961-1984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D324C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6D324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6D324C" w:rsidP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6D324C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6D324C">
            <w:pPr>
              <w:pStyle w:val="normal"/>
              <w:widowControl w:val="0"/>
              <w:spacing w:line="276" w:lineRule="auto"/>
              <w:jc w:val="center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6D324C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6D324C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6D324C">
        <w:trPr>
          <w:cantSplit/>
          <w:trHeight w:val="340"/>
          <w:tblHeader/>
          <w:jc w:val="center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 w:rsidP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Skorowidz chrztów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1895-1927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D324C">
        <w:trPr>
          <w:cantSplit/>
          <w:trHeight w:val="34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002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 w:rsidP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Skorowidz chrztów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1927-1961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D324C">
        <w:trPr>
          <w:cantSplit/>
          <w:trHeight w:val="300"/>
          <w:tblHeader/>
          <w:jc w:val="center"/>
        </w:trPr>
        <w:tc>
          <w:tcPr>
            <w:tcW w:w="15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003</w:t>
            </w:r>
          </w:p>
        </w:tc>
        <w:tc>
          <w:tcPr>
            <w:tcW w:w="5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 w:rsidP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Skorowidz chrztów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324C" w:rsidRDefault="00A601A2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1945-1980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24C" w:rsidRDefault="00A601A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</w:tbl>
    <w:p w:rsidR="006D324C" w:rsidRDefault="00A601A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6D324C" w:rsidRDefault="00A601A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małżeństw)</w:t>
      </w:r>
    </w:p>
    <w:p w:rsidR="006D324C" w:rsidRDefault="00A601A2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6D324C" w:rsidSect="006D324C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6D324C"/>
    <w:rsid w:val="006D324C"/>
    <w:rsid w:val="00A601A2"/>
    <w:rsid w:val="00A904BC"/>
    <w:rsid w:val="00AB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4BC"/>
  </w:style>
  <w:style w:type="paragraph" w:styleId="Nagwek1">
    <w:name w:val="heading 1"/>
    <w:basedOn w:val="normal"/>
    <w:next w:val="normal"/>
    <w:rsid w:val="006D32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6D32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6D32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6D32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6D32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6D324C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6D324C"/>
  </w:style>
  <w:style w:type="table" w:customStyle="1" w:styleId="TableNormal">
    <w:name w:val="Table Normal"/>
    <w:rsid w:val="006D32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6D324C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6D32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D324C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2022-04-04T09:19:00Z</dcterms:created>
  <dcterms:modified xsi:type="dcterms:W3CDTF">2022-04-05T08:23:00Z</dcterms:modified>
</cp:coreProperties>
</file>